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E3FBE" w:rsidRPr="008C0514" w14:paraId="1C1A22FE" w14:textId="77777777" w:rsidTr="000F7FFE">
        <w:tc>
          <w:tcPr>
            <w:tcW w:w="1413" w:type="dxa"/>
            <w:tcBorders>
              <w:bottom w:val="nil"/>
              <w:right w:val="nil"/>
            </w:tcBorders>
            <w:vAlign w:val="center"/>
          </w:tcPr>
          <w:p w14:paraId="70D9EE1C" w14:textId="683FC54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829" w:type="dxa"/>
            <w:gridSpan w:val="3"/>
            <w:tcBorders>
              <w:left w:val="nil"/>
              <w:bottom w:val="nil"/>
            </w:tcBorders>
            <w:vAlign w:val="center"/>
          </w:tcPr>
          <w:p w14:paraId="178673EE" w14:textId="318C23A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6A9DB292" w14:textId="77777777" w:rsidTr="008E6A8F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036EE326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RA-</w:t>
            </w:r>
            <w:r w:rsidR="007159ED">
              <w:rPr>
                <w:rFonts w:ascii="Arial" w:hAnsi="Arial" w:cs="Arial"/>
                <w:b/>
                <w:sz w:val="28"/>
              </w:rPr>
              <w:t>CLN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5083C808" w14:textId="283CE24A" w:rsidR="00CC3730" w:rsidRPr="008C0514" w:rsidRDefault="00E60F44" w:rsidP="008E6A8F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Cleaning and Domestic</w:t>
            </w:r>
            <w:r w:rsidR="00CC3730">
              <w:rPr>
                <w:rFonts w:ascii="Arial" w:hAnsi="Arial" w:cs="Arial"/>
                <w:b/>
                <w:sz w:val="28"/>
              </w:rPr>
              <w:t xml:space="preserve"> Services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6408E878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39605B4E" w14:textId="33C2BF5D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7A95FF68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2D36BAC2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C047F9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C47EFC3" w:rsidR="00437F40" w:rsidRP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50"/>
        <w:gridCol w:w="846"/>
        <w:gridCol w:w="2268"/>
        <w:gridCol w:w="213"/>
        <w:gridCol w:w="508"/>
        <w:gridCol w:w="850"/>
        <w:gridCol w:w="981"/>
        <w:gridCol w:w="2331"/>
        <w:gridCol w:w="362"/>
      </w:tblGrid>
      <w:tr w:rsidR="007C78F5" w:rsidRPr="008C0514" w14:paraId="0033270C" w14:textId="77777777" w:rsidTr="008C5866">
        <w:trPr>
          <w:trHeight w:val="492"/>
        </w:trPr>
        <w:tc>
          <w:tcPr>
            <w:tcW w:w="9209" w:type="dxa"/>
            <w:gridSpan w:val="9"/>
            <w:tcBorders>
              <w:bottom w:val="single" w:sz="4" w:space="0" w:color="auto"/>
            </w:tcBorders>
            <w:vAlign w:val="center"/>
          </w:tcPr>
          <w:p w14:paraId="2B9B4F04" w14:textId="6C09FC7A" w:rsidR="007C78F5" w:rsidRPr="008C0514" w:rsidRDefault="00437F40" w:rsidP="008C0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</w:t>
            </w:r>
            <w:r w:rsidR="008C0514"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FB5C57" w:rsidRPr="00FB5C57" w14:paraId="047A24BC" w14:textId="77777777" w:rsidTr="000F6EA5">
        <w:tc>
          <w:tcPr>
            <w:tcW w:w="1696" w:type="dxa"/>
            <w:gridSpan w:val="2"/>
          </w:tcPr>
          <w:p w14:paraId="486226DA" w14:textId="48812970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the hazards?</w:t>
            </w:r>
          </w:p>
        </w:tc>
        <w:tc>
          <w:tcPr>
            <w:tcW w:w="2268" w:type="dxa"/>
          </w:tcPr>
          <w:p w14:paraId="7879658A" w14:textId="0577905D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552" w:type="dxa"/>
            <w:gridSpan w:val="4"/>
          </w:tcPr>
          <w:p w14:paraId="643951FF" w14:textId="27955EBC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2693" w:type="dxa"/>
            <w:gridSpan w:val="2"/>
          </w:tcPr>
          <w:p w14:paraId="060B8F03" w14:textId="0D5878E4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you already doing to control the risks?</w:t>
            </w:r>
          </w:p>
        </w:tc>
      </w:tr>
      <w:tr w:rsidR="006A380E" w:rsidRPr="00FB5C57" w14:paraId="023F0D4F" w14:textId="77777777" w:rsidTr="000F6EA5">
        <w:tc>
          <w:tcPr>
            <w:tcW w:w="1696" w:type="dxa"/>
            <w:gridSpan w:val="2"/>
          </w:tcPr>
          <w:p w14:paraId="5CDFEE14" w14:textId="72D77E7E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Cuts</w:t>
            </w:r>
          </w:p>
        </w:tc>
        <w:tc>
          <w:tcPr>
            <w:tcW w:w="2268" w:type="dxa"/>
          </w:tcPr>
          <w:p w14:paraId="15BD4E6F" w14:textId="15A66C5C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</w:t>
            </w:r>
          </w:p>
        </w:tc>
        <w:tc>
          <w:tcPr>
            <w:tcW w:w="2552" w:type="dxa"/>
            <w:gridSpan w:val="4"/>
          </w:tcPr>
          <w:p w14:paraId="1A76B1A6" w14:textId="27ED8592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 xml:space="preserve">Cuts from </w:t>
            </w:r>
            <w:r>
              <w:rPr>
                <w:sz w:val="17"/>
                <w:szCs w:val="17"/>
              </w:rPr>
              <w:t>needles</w:t>
            </w:r>
            <w:r w:rsidRPr="008C5866">
              <w:rPr>
                <w:sz w:val="17"/>
                <w:szCs w:val="17"/>
              </w:rPr>
              <w:t>, blades</w:t>
            </w:r>
            <w:r>
              <w:rPr>
                <w:sz w:val="17"/>
                <w:szCs w:val="17"/>
              </w:rPr>
              <w:t>,</w:t>
            </w:r>
            <w:r w:rsidRPr="008C5866">
              <w:rPr>
                <w:sz w:val="17"/>
                <w:szCs w:val="17"/>
              </w:rPr>
              <w:t xml:space="preserve"> broken glass</w:t>
            </w:r>
            <w:r>
              <w:rPr>
                <w:sz w:val="17"/>
                <w:szCs w:val="17"/>
              </w:rPr>
              <w:t>, damaged edges or machinery</w:t>
            </w:r>
          </w:p>
        </w:tc>
        <w:tc>
          <w:tcPr>
            <w:tcW w:w="2693" w:type="dxa"/>
            <w:gridSpan w:val="2"/>
            <w:vMerge w:val="restart"/>
          </w:tcPr>
          <w:p w14:paraId="42D56210" w14:textId="4C019C35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Staff induction</w:t>
            </w:r>
          </w:p>
          <w:p w14:paraId="471BDD51" w14:textId="6044C13C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Task specific Safety Task Cards</w:t>
            </w:r>
          </w:p>
          <w:p w14:paraId="784DFE70" w14:textId="7271EA4A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Safety Task Card training</w:t>
            </w:r>
          </w:p>
          <w:p w14:paraId="64247092" w14:textId="01D7623D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Monthly Safety Moments/Toolbox talks</w:t>
            </w:r>
          </w:p>
          <w:p w14:paraId="4579AD4E" w14:textId="2DBA79EC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COSHH Product Inventory (MAN01)</w:t>
            </w:r>
          </w:p>
          <w:p w14:paraId="65E4284D" w14:textId="0DD1E505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COSHH Product Assessments</w:t>
            </w:r>
          </w:p>
          <w:p w14:paraId="3F9DFC3E" w14:textId="30ED8D23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First Aid Needs Assessment (MAN07)</w:t>
            </w:r>
          </w:p>
          <w:p w14:paraId="244C535B" w14:textId="2650276B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Floor Safety Risk Assessment (MAN08)</w:t>
            </w:r>
          </w:p>
          <w:p w14:paraId="6C04FAE7" w14:textId="6B680282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General and task specific Manual Handling Assessments (MAN09 &amp; MAN10)</w:t>
            </w:r>
          </w:p>
          <w:p w14:paraId="5F4EBC30" w14:textId="2CC60679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Personal Protective Equipment Assessment (MAN16)</w:t>
            </w:r>
          </w:p>
          <w:p w14:paraId="43F32719" w14:textId="0D2A81C0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Young Persons Risk Assessments (MAN01 &amp; MAN18)</w:t>
            </w:r>
          </w:p>
          <w:p w14:paraId="32C06C08" w14:textId="05ECE05D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 Equipment Register and Inspection (MAN12)</w:t>
            </w:r>
          </w:p>
          <w:p w14:paraId="5015D386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43A588E1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2C52D2B4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7CE86C0A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552A9960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764DF74E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5949D930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74BE581B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4E2A3E8E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5689DF0E" w14:textId="4546F4CD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6A380E" w:rsidRPr="00FB5C57" w14:paraId="45FEF95A" w14:textId="77777777" w:rsidTr="000F6EA5">
        <w:tc>
          <w:tcPr>
            <w:tcW w:w="1696" w:type="dxa"/>
            <w:gridSpan w:val="2"/>
          </w:tcPr>
          <w:p w14:paraId="21B8FAD5" w14:textId="69301424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Slips/trips</w:t>
            </w:r>
          </w:p>
        </w:tc>
        <w:tc>
          <w:tcPr>
            <w:tcW w:w="2268" w:type="dxa"/>
          </w:tcPr>
          <w:p w14:paraId="507B8323" w14:textId="513FEC0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customers, visitors, maintenance operatives, delivery operatives</w:t>
            </w:r>
          </w:p>
        </w:tc>
        <w:tc>
          <w:tcPr>
            <w:tcW w:w="2552" w:type="dxa"/>
            <w:gridSpan w:val="4"/>
          </w:tcPr>
          <w:p w14:paraId="2D62B3AD" w14:textId="6CC57648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Slips or trips over objects, uneven surfaces, wet or icy surfaces</w:t>
            </w:r>
          </w:p>
        </w:tc>
        <w:tc>
          <w:tcPr>
            <w:tcW w:w="2693" w:type="dxa"/>
            <w:gridSpan w:val="2"/>
            <w:vMerge/>
          </w:tcPr>
          <w:p w14:paraId="3E93C525" w14:textId="7777777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6A380E" w:rsidRPr="00FB5C57" w14:paraId="2C938CD4" w14:textId="77777777" w:rsidTr="000F6EA5">
        <w:tc>
          <w:tcPr>
            <w:tcW w:w="1696" w:type="dxa"/>
            <w:gridSpan w:val="2"/>
          </w:tcPr>
          <w:p w14:paraId="61B0D486" w14:textId="7508B641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Electrocution</w:t>
            </w:r>
          </w:p>
        </w:tc>
        <w:tc>
          <w:tcPr>
            <w:tcW w:w="2268" w:type="dxa"/>
          </w:tcPr>
          <w:p w14:paraId="57D608EC" w14:textId="1AA395ED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 xml:space="preserve">Compass employees/agency </w:t>
            </w:r>
            <w:r>
              <w:rPr>
                <w:sz w:val="17"/>
                <w:szCs w:val="17"/>
              </w:rPr>
              <w:t>s</w:t>
            </w:r>
            <w:r w:rsidRPr="008C5866">
              <w:rPr>
                <w:sz w:val="17"/>
                <w:szCs w:val="17"/>
              </w:rPr>
              <w:t xml:space="preserve">taff, maintenance </w:t>
            </w:r>
            <w:r>
              <w:rPr>
                <w:sz w:val="17"/>
                <w:szCs w:val="17"/>
              </w:rPr>
              <w:t>o</w:t>
            </w:r>
            <w:r w:rsidRPr="008C5866">
              <w:rPr>
                <w:sz w:val="17"/>
                <w:szCs w:val="17"/>
              </w:rPr>
              <w:t xml:space="preserve">peratives, </w:t>
            </w:r>
          </w:p>
        </w:tc>
        <w:tc>
          <w:tcPr>
            <w:tcW w:w="2552" w:type="dxa"/>
            <w:gridSpan w:val="4"/>
          </w:tcPr>
          <w:p w14:paraId="49212352" w14:textId="6ACC5D0A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Contact with live electrical contacts</w:t>
            </w:r>
          </w:p>
        </w:tc>
        <w:tc>
          <w:tcPr>
            <w:tcW w:w="2693" w:type="dxa"/>
            <w:gridSpan w:val="2"/>
            <w:vMerge/>
          </w:tcPr>
          <w:p w14:paraId="1754D59C" w14:textId="7777777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6A380E" w:rsidRPr="00FB5C57" w14:paraId="0FF5E79F" w14:textId="77777777" w:rsidTr="000F6EA5">
        <w:tc>
          <w:tcPr>
            <w:tcW w:w="1696" w:type="dxa"/>
            <w:gridSpan w:val="2"/>
          </w:tcPr>
          <w:p w14:paraId="338E5B9C" w14:textId="6FA432E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Fall from height</w:t>
            </w:r>
          </w:p>
        </w:tc>
        <w:tc>
          <w:tcPr>
            <w:tcW w:w="2268" w:type="dxa"/>
          </w:tcPr>
          <w:p w14:paraId="775D4B28" w14:textId="28CDE6B5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  <w:gridSpan w:val="4"/>
          </w:tcPr>
          <w:p w14:paraId="5119356A" w14:textId="08F9C54C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Fall from steps, ladders or unprotected edges</w:t>
            </w:r>
          </w:p>
        </w:tc>
        <w:tc>
          <w:tcPr>
            <w:tcW w:w="2693" w:type="dxa"/>
            <w:gridSpan w:val="2"/>
            <w:vMerge/>
          </w:tcPr>
          <w:p w14:paraId="4F231553" w14:textId="7777777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6A380E" w:rsidRPr="00FB5C57" w14:paraId="4BBAD40A" w14:textId="77777777" w:rsidTr="000F6EA5">
        <w:tc>
          <w:tcPr>
            <w:tcW w:w="1696" w:type="dxa"/>
            <w:gridSpan w:val="2"/>
          </w:tcPr>
          <w:p w14:paraId="5DCCF21D" w14:textId="4319EC8B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Entrapment</w:t>
            </w:r>
          </w:p>
        </w:tc>
        <w:tc>
          <w:tcPr>
            <w:tcW w:w="2268" w:type="dxa"/>
          </w:tcPr>
          <w:p w14:paraId="1A712631" w14:textId="5F305B43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  <w:gridSpan w:val="4"/>
          </w:tcPr>
          <w:p w14:paraId="01D2EF9C" w14:textId="4B6BFC0E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Trapping/crushing of limbs, fingers or toes between objects, in machinery or moving surfaces such as doors.</w:t>
            </w:r>
          </w:p>
        </w:tc>
        <w:tc>
          <w:tcPr>
            <w:tcW w:w="2693" w:type="dxa"/>
            <w:gridSpan w:val="2"/>
            <w:vMerge/>
          </w:tcPr>
          <w:p w14:paraId="143EE3EE" w14:textId="7777777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6A380E" w:rsidRPr="00FB5C57" w14:paraId="5F9E1852" w14:textId="77777777" w:rsidTr="000F6EA5">
        <w:tc>
          <w:tcPr>
            <w:tcW w:w="1696" w:type="dxa"/>
            <w:gridSpan w:val="2"/>
          </w:tcPr>
          <w:p w14:paraId="131F2755" w14:textId="5C95FAAE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Falling objects</w:t>
            </w:r>
          </w:p>
        </w:tc>
        <w:tc>
          <w:tcPr>
            <w:tcW w:w="2268" w:type="dxa"/>
          </w:tcPr>
          <w:p w14:paraId="2D3499DC" w14:textId="5D2A07DC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  <w:gridSpan w:val="4"/>
          </w:tcPr>
          <w:p w14:paraId="55FF4651" w14:textId="4500627C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Objects falling on to persons from higher surfaces such as shelving</w:t>
            </w:r>
          </w:p>
        </w:tc>
        <w:tc>
          <w:tcPr>
            <w:tcW w:w="2693" w:type="dxa"/>
            <w:gridSpan w:val="2"/>
            <w:vMerge/>
          </w:tcPr>
          <w:p w14:paraId="3D397083" w14:textId="7777777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6A380E" w:rsidRPr="00FB5C57" w14:paraId="0516113C" w14:textId="77777777" w:rsidTr="000F6EA5">
        <w:tc>
          <w:tcPr>
            <w:tcW w:w="1696" w:type="dxa"/>
            <w:gridSpan w:val="2"/>
          </w:tcPr>
          <w:p w14:paraId="00A036DA" w14:textId="7777777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Other:</w:t>
            </w:r>
          </w:p>
          <w:p w14:paraId="43AEC1A5" w14:textId="275CE0CC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Sharp injuries / exposure to body fluids and infection </w:t>
            </w:r>
          </w:p>
          <w:p w14:paraId="3128CAAD" w14:textId="2943BD62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Legionella</w:t>
            </w:r>
          </w:p>
          <w:p w14:paraId="44F29317" w14:textId="71280036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Burns and irritation from Cleaning products </w:t>
            </w:r>
          </w:p>
          <w:p w14:paraId="3EB4F453" w14:textId="3F0DDA10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11735D59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0A359B90" w14:textId="3ACF060A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14:paraId="459D8F42" w14:textId="2FDD3CE4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t>Compass employees/agency staff, maintenance operatives</w:t>
            </w:r>
          </w:p>
        </w:tc>
        <w:tc>
          <w:tcPr>
            <w:tcW w:w="2552" w:type="dxa"/>
            <w:gridSpan w:val="4"/>
          </w:tcPr>
          <w:p w14:paraId="4399DEE1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Exposure to discarded medical equipment</w:t>
            </w:r>
          </w:p>
          <w:p w14:paraId="20F329A3" w14:textId="77777777" w:rsidR="006A380E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Contact with body fluids and infection </w:t>
            </w:r>
          </w:p>
          <w:p w14:paraId="488DB20D" w14:textId="53A94CC6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693" w:type="dxa"/>
            <w:gridSpan w:val="2"/>
            <w:vMerge/>
          </w:tcPr>
          <w:p w14:paraId="7EF4816C" w14:textId="77777777" w:rsidR="006A380E" w:rsidRPr="008C5866" w:rsidRDefault="006A380E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7C78F5" w:rsidRPr="008C0514" w14:paraId="19CF0FCA" w14:textId="77777777" w:rsidTr="004648D3">
        <w:trPr>
          <w:trHeight w:val="848"/>
        </w:trPr>
        <w:tc>
          <w:tcPr>
            <w:tcW w:w="9209" w:type="dxa"/>
            <w:gridSpan w:val="9"/>
            <w:vAlign w:val="center"/>
          </w:tcPr>
          <w:p w14:paraId="351C01AA" w14:textId="444921B1" w:rsidR="007C78F5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Step 2 </w:t>
            </w:r>
            <w:r w:rsidR="003C77E2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C77E2">
              <w:rPr>
                <w:rFonts w:ascii="Arial" w:hAnsi="Arial" w:cs="Arial"/>
                <w:b/>
              </w:rPr>
              <w:t xml:space="preserve">Task Specific </w:t>
            </w:r>
            <w:r w:rsidR="007C78F5" w:rsidRPr="008C0514">
              <w:rPr>
                <w:rFonts w:ascii="Arial" w:hAnsi="Arial" w:cs="Arial"/>
                <w:b/>
              </w:rPr>
              <w:t>Control Measures</w:t>
            </w:r>
          </w:p>
          <w:p w14:paraId="01E3C37C" w14:textId="02B49A7D" w:rsidR="007C78F5" w:rsidRPr="008C0514" w:rsidRDefault="007C78F5" w:rsidP="00F0473E">
            <w:pPr>
              <w:spacing w:after="120"/>
              <w:jc w:val="center"/>
              <w:rPr>
                <w:rFonts w:ascii="Arial" w:hAnsi="Arial" w:cs="Arial"/>
              </w:rPr>
            </w:pPr>
            <w:r w:rsidRPr="008C0514">
              <w:rPr>
                <w:rFonts w:ascii="Arial" w:hAnsi="Arial" w:cs="Arial"/>
                <w:sz w:val="20"/>
              </w:rPr>
              <w:t>What are you already doing?</w:t>
            </w:r>
            <w:r w:rsidR="00EA0553">
              <w:rPr>
                <w:rFonts w:ascii="Arial" w:hAnsi="Arial" w:cs="Arial"/>
                <w:sz w:val="20"/>
              </w:rPr>
              <w:t xml:space="preserve"> Tick the Safety Task Cards in place for this activity</w:t>
            </w:r>
          </w:p>
        </w:tc>
      </w:tr>
      <w:tr w:rsidR="006A380E" w:rsidRPr="008C0514" w14:paraId="1A5C460B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BCE633A" w14:textId="6948D63F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CLN01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5A106D88" w14:textId="77777777" w:rsidR="00BD0B85" w:rsidRDefault="007E73FD" w:rsidP="006A380E">
            <w:pPr>
              <w:rPr>
                <w:rFonts w:ascii="Arial" w:hAnsi="Arial" w:cs="Arial"/>
                <w:sz w:val="17"/>
                <w:szCs w:val="17"/>
              </w:rPr>
            </w:pPr>
            <w:hyperlink w:anchor="_Serial_No:_DOM_5" w:history="1">
              <w:r w:rsidR="00BD0B85">
                <w:rPr>
                  <w:rFonts w:ascii="Arial" w:hAnsi="Arial" w:cs="Arial"/>
                  <w:sz w:val="17"/>
                  <w:szCs w:val="17"/>
                </w:rPr>
                <w:t>Cleaning</w:t>
              </w:r>
            </w:hyperlink>
            <w:r w:rsidR="00BD0B85">
              <w:rPr>
                <w:rFonts w:ascii="Arial" w:hAnsi="Arial" w:cs="Arial"/>
                <w:sz w:val="17"/>
                <w:szCs w:val="17"/>
              </w:rPr>
              <w:t xml:space="preserve"> and Use of Sanitary Areas </w:t>
            </w:r>
          </w:p>
          <w:p w14:paraId="7FDDC33A" w14:textId="364375B4" w:rsidR="006A380E" w:rsidRPr="008C0514" w:rsidRDefault="00BD0B85" w:rsidP="006A38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bathrooms, showers, toilets and wash basins)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0F1750D" w14:textId="5B3F9A5B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0854CA1" w14:textId="340FDB5B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44D9A0BE" w14:textId="2F8D8920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A2436EF" w14:textId="2FBC35C7" w:rsidR="006A380E" w:rsidRPr="008C0514" w:rsidRDefault="006A380E" w:rsidP="006A380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4E8813C3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E26492" w14:textId="5BF59308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CLN02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48391F4A" w14:textId="1B68D94D" w:rsidR="006A380E" w:rsidRPr="008C0514" w:rsidRDefault="007E73FD" w:rsidP="006A38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2" w:history="1">
              <w:r w:rsidR="00292816">
                <w:rPr>
                  <w:rFonts w:ascii="Arial" w:hAnsi="Arial" w:cs="Arial"/>
                  <w:sz w:val="17"/>
                  <w:szCs w:val="17"/>
                </w:rPr>
                <w:t>General</w:t>
              </w:r>
            </w:hyperlink>
            <w:r w:rsidR="00292816">
              <w:rPr>
                <w:rFonts w:ascii="Arial" w:hAnsi="Arial" w:cs="Arial"/>
                <w:sz w:val="17"/>
                <w:szCs w:val="17"/>
              </w:rPr>
              <w:t xml:space="preserve"> room cleaning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2722316" w14:textId="0645C51E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FB8EE96" w14:textId="451379CC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74A5EA66" w14:textId="15C1C0F0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C1E3947" w14:textId="6C087F5C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2DD31855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820660" w14:textId="382BC0F7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CLN03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F3B779A" w14:textId="31EFE94A" w:rsidR="006A380E" w:rsidRPr="008C0514" w:rsidRDefault="007E73FD" w:rsidP="006A38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3" w:history="1">
              <w:r w:rsidR="00292816">
                <w:rPr>
                  <w:rFonts w:ascii="Arial" w:hAnsi="Arial" w:cs="Arial"/>
                  <w:sz w:val="17"/>
                  <w:szCs w:val="17"/>
                </w:rPr>
                <w:t>Wet</w:t>
              </w:r>
            </w:hyperlink>
            <w:r w:rsidR="00292816">
              <w:rPr>
                <w:rFonts w:ascii="Arial" w:hAnsi="Arial" w:cs="Arial"/>
                <w:sz w:val="17"/>
                <w:szCs w:val="17"/>
              </w:rPr>
              <w:t xml:space="preserve"> and Dry carpet cleaning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76829E8" w14:textId="3DA7B12B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21C96C1" w14:textId="52385C43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DD02C0D" w14:textId="1734734F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36C290" w14:textId="1D0AD147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7A735349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63667AD" w14:textId="0B752CB6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CLN04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70340E2B" w14:textId="331611FA" w:rsidR="006A380E" w:rsidRPr="008C0514" w:rsidRDefault="007E73FD" w:rsidP="006A38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4" w:history="1">
              <w:r w:rsidR="00F408AD">
                <w:rPr>
                  <w:rFonts w:ascii="Arial" w:hAnsi="Arial" w:cs="Arial"/>
                  <w:sz w:val="17"/>
                  <w:szCs w:val="17"/>
                </w:rPr>
                <w:t>Stripping</w:t>
              </w:r>
            </w:hyperlink>
            <w:r w:rsidR="00F408AD">
              <w:rPr>
                <w:rFonts w:ascii="Arial" w:hAnsi="Arial" w:cs="Arial"/>
                <w:sz w:val="17"/>
                <w:szCs w:val="17"/>
              </w:rPr>
              <w:t xml:space="preserve"> and Changing of beds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8107BEA" w14:textId="65448AF9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B6E6FE3" w14:textId="2A42BA07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6C733ED" w14:textId="573869E1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31FEA7C" w14:textId="01C6490A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5828799A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EB1A226" w14:textId="3F22C279" w:rsidR="006A380E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CLN05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4FA6341E" w14:textId="4FB45563" w:rsidR="006A380E" w:rsidRDefault="007E73FD" w:rsidP="006A38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5" w:history="1">
              <w:r w:rsidR="00F408AD">
                <w:rPr>
                  <w:rFonts w:ascii="Arial" w:hAnsi="Arial" w:cs="Arial"/>
                  <w:sz w:val="17"/>
                  <w:szCs w:val="17"/>
                </w:rPr>
                <w:t>Stain,</w:t>
              </w:r>
            </w:hyperlink>
            <w:r w:rsidR="00F408AD">
              <w:rPr>
                <w:rFonts w:ascii="Arial" w:hAnsi="Arial" w:cs="Arial"/>
                <w:sz w:val="17"/>
                <w:szCs w:val="17"/>
              </w:rPr>
              <w:t xml:space="preserve"> Chewing gum and graffiti removal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2A3219" w14:textId="79F19637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BD0C2B3" w14:textId="3214320C" w:rsidR="006A380E" w:rsidRPr="00EA055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2CA09CB" w14:textId="5CE7577D" w:rsidR="006A380E" w:rsidRPr="00EA055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E6967F" w14:textId="3C7E9928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3B7415D4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A29621D" w14:textId="0A4DDC93" w:rsidR="006A380E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CLN06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10A5C39C" w14:textId="3B8A824F" w:rsidR="006A380E" w:rsidRDefault="007E73FD" w:rsidP="006A38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6" w:history="1">
              <w:r w:rsidR="00A30B52">
                <w:rPr>
                  <w:rFonts w:ascii="Arial" w:hAnsi="Arial" w:cs="Arial"/>
                  <w:sz w:val="17"/>
                  <w:szCs w:val="17"/>
                </w:rPr>
                <w:t>Ride</w:t>
              </w:r>
            </w:hyperlink>
            <w:r w:rsidR="00A30B52">
              <w:rPr>
                <w:rFonts w:ascii="Arial" w:hAnsi="Arial" w:cs="Arial"/>
                <w:sz w:val="17"/>
                <w:szCs w:val="17"/>
              </w:rPr>
              <w:t xml:space="preserve"> on cleaning machines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4DFFAE" w14:textId="6FB33F8F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5567F0B" w14:textId="25A79C80" w:rsidR="006A380E" w:rsidRPr="00B131F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225491C1" w14:textId="4BD0D5D1" w:rsidR="006A380E" w:rsidRPr="00B131F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1685AE7" w14:textId="25E9AC9E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6173E535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B052AE6" w14:textId="5499DB8C" w:rsidR="006A380E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CLN07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04B72CD" w14:textId="29AB0C80" w:rsidR="006A380E" w:rsidRDefault="007E73FD" w:rsidP="006A38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7" w:history="1">
              <w:r w:rsidR="00A30B52">
                <w:rPr>
                  <w:rFonts w:ascii="Arial" w:hAnsi="Arial" w:cs="Arial"/>
                  <w:sz w:val="17"/>
                  <w:szCs w:val="17"/>
                </w:rPr>
                <w:t>Removal</w:t>
              </w:r>
            </w:hyperlink>
            <w:r w:rsidR="00A30B52">
              <w:rPr>
                <w:rFonts w:ascii="Arial" w:hAnsi="Arial" w:cs="Arial"/>
                <w:sz w:val="17"/>
                <w:szCs w:val="17"/>
              </w:rPr>
              <w:t xml:space="preserve"> of bathroom waste and cleaning of waste bins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97FF39E" w14:textId="2A763220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CB1E9BD" w14:textId="694DA3CD" w:rsidR="006A380E" w:rsidRPr="00B131F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7060BC5E" w14:textId="2A2BB1B8" w:rsidR="006A380E" w:rsidRPr="00B131F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A2751A4" w14:textId="6A421E5B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1365972D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10E9217" w14:textId="66D83F81" w:rsidR="006A380E" w:rsidRPr="00BA5AF0" w:rsidRDefault="006A380E" w:rsidP="006A380E">
            <w:pPr>
              <w:rPr>
                <w:rFonts w:cstheme="minorHAnsi"/>
                <w:sz w:val="17"/>
                <w:szCs w:val="17"/>
              </w:rPr>
            </w:pPr>
            <w:r w:rsidRPr="00BA5AF0">
              <w:rPr>
                <w:rFonts w:cstheme="minorHAnsi"/>
                <w:sz w:val="17"/>
                <w:szCs w:val="17"/>
              </w:rPr>
              <w:t>CLN08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17073FDE" w14:textId="073277EF" w:rsidR="006A380E" w:rsidRPr="00BA5AF0" w:rsidRDefault="00BA5AF0" w:rsidP="006A380E">
            <w:pPr>
              <w:rPr>
                <w:rFonts w:cstheme="minorHAnsi"/>
                <w:sz w:val="17"/>
                <w:szCs w:val="17"/>
              </w:rPr>
            </w:pPr>
            <w:r w:rsidRPr="00BA5AF0">
              <w:rPr>
                <w:rFonts w:cstheme="minorHAnsi"/>
                <w:sz w:val="17"/>
                <w:szCs w:val="17"/>
              </w:rPr>
              <w:t xml:space="preserve">Damp and </w:t>
            </w:r>
            <w:hyperlink w:anchor="_Ref._DOM_8" w:history="1">
              <w:r w:rsidR="004A540E" w:rsidRPr="00BA5AF0">
                <w:rPr>
                  <w:rFonts w:cstheme="minorHAnsi"/>
                  <w:sz w:val="17"/>
                  <w:szCs w:val="17"/>
                </w:rPr>
                <w:t>Dry</w:t>
              </w:r>
            </w:hyperlink>
            <w:r w:rsidR="004A540E" w:rsidRPr="00BA5AF0">
              <w:rPr>
                <w:rFonts w:cstheme="minorHAnsi"/>
                <w:sz w:val="17"/>
                <w:szCs w:val="17"/>
              </w:rPr>
              <w:t xml:space="preserve"> mopping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29F461" w14:textId="284FAF23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090E0B7" w14:textId="1231C235" w:rsidR="006A380E" w:rsidRPr="00B131F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11099E28" w14:textId="6291E602" w:rsidR="006A380E" w:rsidRPr="00B131F3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905178F" w14:textId="2AE60190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599C6D36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330E8AD" w14:textId="14191EAE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>
              <w:rPr>
                <w:rFonts w:ascii="Arial" w:hAnsi="Arial" w:cs="Arial"/>
                <w:sz w:val="17"/>
                <w:szCs w:val="17"/>
              </w:rPr>
              <w:t>09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165B2877" w14:textId="51583942" w:rsidR="004A540E" w:rsidRPr="00113367" w:rsidRDefault="00113367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113367">
              <w:rPr>
                <w:rFonts w:ascii="Arial" w:hAnsi="Arial" w:cs="Arial"/>
                <w:sz w:val="17"/>
                <w:szCs w:val="17"/>
              </w:rPr>
              <w:t>Cleaning Electrical Hand dryers and hair dryers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2C2696" w14:textId="11944FD2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2D11BAA" w14:textId="4468A7D2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1B1F1410" w14:textId="19F418D0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2517259" w14:textId="26D0287E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06DDBD46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C9F1D27" w14:textId="2B38A93A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113367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F2E4366" w14:textId="395BD773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2" w:history="1">
              <w:r w:rsidR="004244EF">
                <w:rPr>
                  <w:rFonts w:ascii="Arial" w:hAnsi="Arial" w:cs="Arial"/>
                  <w:sz w:val="17"/>
                  <w:szCs w:val="17"/>
                </w:rPr>
                <w:t>Cleaning Mirrors and Glass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CDC7EE9" w14:textId="01C6EB35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1FDAF32" w14:textId="23882D3C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C37096C" w14:textId="7DFB0F55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6716287" w14:textId="1AAE33E1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33FC61D1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1D8F52E" w14:textId="33062F41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4244E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B42C9BE" w14:textId="55818B8D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3" w:history="1">
              <w:r w:rsidR="00271E0F">
                <w:rPr>
                  <w:rFonts w:ascii="Arial" w:hAnsi="Arial" w:cs="Arial"/>
                  <w:sz w:val="17"/>
                  <w:szCs w:val="17"/>
                </w:rPr>
                <w:t>Cleaning of fixtures (</w:t>
              </w:r>
              <w:r w:rsidR="0040666D">
                <w:rPr>
                  <w:rFonts w:ascii="Arial" w:hAnsi="Arial" w:cs="Arial"/>
                  <w:sz w:val="17"/>
                  <w:szCs w:val="17"/>
                </w:rPr>
                <w:t>w</w:t>
              </w:r>
              <w:r w:rsidR="00271E0F">
                <w:rPr>
                  <w:rFonts w:ascii="Arial" w:hAnsi="Arial" w:cs="Arial"/>
                  <w:sz w:val="17"/>
                  <w:szCs w:val="17"/>
                </w:rPr>
                <w:t>alls, partitions, door furniture and dispensers)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C42444F" w14:textId="473A0168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5434CB6" w14:textId="317BF664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1E2BCEE" w14:textId="3A3C2C4A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276D5FE" w14:textId="28090ADE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2EF84B39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3DDF57D" w14:textId="1D88EE87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271E0F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751F7667" w14:textId="1E7DCE20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4" w:history="1">
              <w:r w:rsidR="005B5C05">
                <w:rPr>
                  <w:rFonts w:ascii="Arial" w:hAnsi="Arial" w:cs="Arial"/>
                  <w:sz w:val="17"/>
                  <w:szCs w:val="17"/>
                </w:rPr>
                <w:t xml:space="preserve">Use of UV decontamination machine 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30E3DE2" w14:textId="1754D29F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68F9AA" w14:textId="7A685B05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2A3EE48C" w14:textId="7BA81631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9D29704" w14:textId="7DF2AF1A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2B890EA8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77750CB5" w14:textId="66FD9D01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5B5C05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60757BE1" w14:textId="75006873" w:rsidR="004A540E" w:rsidRPr="0093392A" w:rsidRDefault="0093392A" w:rsidP="004A54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Removing and Rehanging of curtains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61E57F5" w14:textId="2C20CE18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5211717" w14:textId="05714727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017F92F8" w14:textId="1078CD86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635DDC2" w14:textId="62346B15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0B274596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69CEA332" w14:textId="000735DE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93392A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757A5B5" w14:textId="3F3DED30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6" w:history="1">
              <w:r w:rsidR="00D50E16">
                <w:rPr>
                  <w:rFonts w:ascii="Arial" w:hAnsi="Arial" w:cs="Arial"/>
                  <w:sz w:val="17"/>
                  <w:szCs w:val="17"/>
                </w:rPr>
                <w:t xml:space="preserve">Use of JLA barrier washing machines 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87CE3DA" w14:textId="018F2845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A3DE688" w14:textId="13B45489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23C1BC0F" w14:textId="65C362DB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A585E52" w14:textId="0FFD018A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0849B7A7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EB44423" w14:textId="51A7876A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D50E16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54A6B480" w14:textId="6E71C900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7" w:history="1">
              <w:r w:rsidR="00CD5BA7">
                <w:rPr>
                  <w:rFonts w:ascii="Arial" w:hAnsi="Arial" w:cs="Arial"/>
                  <w:sz w:val="17"/>
                  <w:szCs w:val="17"/>
                </w:rPr>
                <w:t>Strip and Seal of vinyl flooring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A677EC6" w14:textId="7830B6BD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F773777" w14:textId="7F6B2417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B979949" w14:textId="216D7696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1E0632E" w14:textId="58204458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79D06246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83F3E8F" w14:textId="4C49533D" w:rsidR="004A540E" w:rsidRPr="00B131F3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CD5BA7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0D4FE03A" w14:textId="25598C1E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8" w:history="1">
              <w:r w:rsidR="008E315D">
                <w:rPr>
                  <w:rFonts w:ascii="Arial" w:hAnsi="Arial" w:cs="Arial"/>
                  <w:sz w:val="17"/>
                  <w:szCs w:val="17"/>
                </w:rPr>
                <w:t>Use of hydrogen Peroxide decontamination system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C59C73E" w14:textId="7FDF65EB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B3D7BE1" w14:textId="63503B62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70C61EDB" w14:textId="4C54911F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9AB9A1" w14:textId="68EABCD5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543DCCA1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03BBF5" w14:textId="1B12F2E7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8E315D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524E8C21" w14:textId="160D80FF" w:rsidR="004A540E" w:rsidRPr="00113367" w:rsidRDefault="007E73FD" w:rsidP="008E315D">
            <w:pPr>
              <w:rPr>
                <w:rFonts w:ascii="Arial" w:hAnsi="Arial" w:cs="Arial"/>
                <w:sz w:val="17"/>
                <w:szCs w:val="17"/>
              </w:rPr>
            </w:pPr>
            <w:hyperlink w:anchor="_Serial_No:_DOM_5" w:history="1">
              <w:r w:rsidR="008E315D">
                <w:rPr>
                  <w:rFonts w:ascii="Arial" w:hAnsi="Arial" w:cs="Arial"/>
                  <w:sz w:val="17"/>
                  <w:szCs w:val="17"/>
                </w:rPr>
                <w:t xml:space="preserve">Use of high-level space vac cleaning </w:t>
              </w:r>
            </w:hyperlink>
            <w:r w:rsidR="008E315D">
              <w:rPr>
                <w:rFonts w:ascii="Arial" w:hAnsi="Arial" w:cs="Arial"/>
                <w:sz w:val="17"/>
                <w:szCs w:val="17"/>
              </w:rPr>
              <w:t>Machine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A62BDEF" w14:textId="3855F2EA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91D3B8A" w14:textId="49D8C0FC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181DC12" w14:textId="180318BD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DE48E8E" w14:textId="105B218E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01EAFD19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77C11587" w14:textId="6287E74C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E22C7A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4563CBE9" w14:textId="23AB6E62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2" w:history="1">
              <w:r w:rsidR="00E22C7A">
                <w:rPr>
                  <w:rFonts w:ascii="Arial" w:hAnsi="Arial" w:cs="Arial"/>
                  <w:sz w:val="17"/>
                  <w:szCs w:val="17"/>
                </w:rPr>
                <w:t>Cleaning using backpack vacuum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0928AD4" w14:textId="5454CF4D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0E4B10C" w14:textId="3EF26533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068DE84" w14:textId="1B70517A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22D60E4" w14:textId="132306D3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149135F6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1E2FCC" w14:textId="34053F6C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  <w:r w:rsidRPr="00B131F3">
              <w:rPr>
                <w:rFonts w:ascii="Arial" w:hAnsi="Arial" w:cs="Arial"/>
                <w:sz w:val="17"/>
                <w:szCs w:val="17"/>
              </w:rPr>
              <w:t>CLN</w:t>
            </w:r>
            <w:r w:rsidR="00E22C7A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611C7A27" w14:textId="160C1941" w:rsidR="004A540E" w:rsidRPr="00113367" w:rsidRDefault="007E73FD" w:rsidP="004A540E">
            <w:pPr>
              <w:rPr>
                <w:rFonts w:ascii="Arial" w:hAnsi="Arial" w:cs="Arial"/>
                <w:sz w:val="17"/>
                <w:szCs w:val="17"/>
              </w:rPr>
            </w:pPr>
            <w:hyperlink w:anchor="_Ref._DOM_3" w:history="1">
              <w:r w:rsidR="005831E8">
                <w:rPr>
                  <w:rFonts w:ascii="Arial" w:hAnsi="Arial" w:cs="Arial"/>
                  <w:sz w:val="17"/>
                  <w:szCs w:val="17"/>
                </w:rPr>
                <w:t xml:space="preserve">Use of </w:t>
              </w:r>
              <w:proofErr w:type="spellStart"/>
              <w:r w:rsidR="005831E8">
                <w:rPr>
                  <w:rFonts w:ascii="Arial" w:hAnsi="Arial" w:cs="Arial"/>
                  <w:sz w:val="17"/>
                  <w:szCs w:val="17"/>
                </w:rPr>
                <w:t>lionsbot</w:t>
              </w:r>
              <w:proofErr w:type="spellEnd"/>
              <w:r w:rsidR="005831E8">
                <w:rPr>
                  <w:rFonts w:ascii="Arial" w:hAnsi="Arial" w:cs="Arial"/>
                  <w:sz w:val="17"/>
                  <w:szCs w:val="17"/>
                </w:rPr>
                <w:t>/</w:t>
              </w:r>
              <w:proofErr w:type="spellStart"/>
              <w:r w:rsidR="005831E8">
                <w:rPr>
                  <w:rFonts w:ascii="Arial" w:hAnsi="Arial" w:cs="Arial"/>
                  <w:sz w:val="17"/>
                  <w:szCs w:val="17"/>
                </w:rPr>
                <w:t>Leoscrub</w:t>
              </w:r>
              <w:proofErr w:type="spellEnd"/>
              <w:r w:rsidR="005831E8">
                <w:rPr>
                  <w:rFonts w:ascii="Arial" w:hAnsi="Arial" w:cs="Arial"/>
                  <w:sz w:val="17"/>
                  <w:szCs w:val="17"/>
                </w:rPr>
                <w:t xml:space="preserve"> robotic cleaning machine </w:t>
              </w:r>
            </w:hyperlink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C870A3B" w14:textId="54A1A413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3A027AB" w14:textId="3887964B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21E815F" w14:textId="742131FC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755E078" w14:textId="41C99602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A540E" w:rsidRPr="008C0514" w14:paraId="71F01505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3750937" w14:textId="2F32927F" w:rsidR="004A540E" w:rsidRPr="008C0514" w:rsidRDefault="007B2F47" w:rsidP="004A54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CLN20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7BEF6D27" w14:textId="17CBA02E" w:rsidR="004A540E" w:rsidRPr="00113367" w:rsidRDefault="007B2F47" w:rsidP="004A54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Nano edge compact floor scrubber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B3B59C5" w14:textId="77777777" w:rsidR="004A540E" w:rsidRPr="008C0514" w:rsidRDefault="004A540E" w:rsidP="004A54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EEFA3EC" w14:textId="6DC06F67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6A7067E7" w14:textId="449D9DED" w:rsidR="004A540E" w:rsidRPr="008C0514" w:rsidRDefault="004A540E" w:rsidP="004A54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54EFA95" w14:textId="77777777" w:rsidR="004A540E" w:rsidRPr="008C0514" w:rsidRDefault="004A540E" w:rsidP="004A54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27569E04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5438FCBD" w14:textId="5201C46C" w:rsidR="006A380E" w:rsidRPr="008C0514" w:rsidRDefault="007B2F47" w:rsidP="006A38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CLN21</w:t>
            </w: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2944AF49" w14:textId="590658C9" w:rsidR="006A380E" w:rsidRPr="008C0514" w:rsidRDefault="007B2F47" w:rsidP="006A380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Use of Stingray high level cleaning tool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B054814" w14:textId="77777777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4AB08D3" w14:textId="38094D08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07E4D29" w14:textId="0A7EA840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862F4D0" w14:textId="77777777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73842F8A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F8B9BF" w14:textId="6CBEDCDD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20FABA5E" w14:textId="29CE5C7C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DCC63CA" w14:textId="77777777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51D2CB4" w14:textId="55186339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B48B395" w14:textId="57DD0512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F1E2BD3" w14:textId="77777777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0B654FEB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5C3CB46" w14:textId="410A05BA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1359ED36" w14:textId="712C06B3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7BEDED9B" w14:textId="77777777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1C14DF7" w14:textId="4CB9BE81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1FD8E3E9" w14:textId="23A359D3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5EAC19C4" w14:textId="77777777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295CDC63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B7AA6F" w14:textId="3420C482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491249C7" w14:textId="388A7E6C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DA52EE2" w14:textId="77777777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5047AE8" w14:textId="606C30AB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37EBD1DA" w14:textId="0CCE4650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CDE5B2E" w14:textId="77777777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6A380E" w:rsidRPr="008C0514" w14:paraId="46B00BE7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6A7F925C" w14:textId="1DDCD736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27" w:type="dxa"/>
            <w:gridSpan w:val="3"/>
            <w:tcBorders>
              <w:left w:val="nil"/>
              <w:right w:val="nil"/>
            </w:tcBorders>
            <w:vAlign w:val="center"/>
          </w:tcPr>
          <w:p w14:paraId="3B1ECFCE" w14:textId="681F8FCF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2816D965" w14:textId="77777777" w:rsidR="006A380E" w:rsidRPr="008C0514" w:rsidRDefault="006A380E" w:rsidP="006A380E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F9EBD14" w14:textId="16CA82C5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gridSpan w:val="2"/>
            <w:tcBorders>
              <w:left w:val="nil"/>
              <w:right w:val="nil"/>
            </w:tcBorders>
            <w:vAlign w:val="center"/>
          </w:tcPr>
          <w:p w14:paraId="57C86362" w14:textId="31940682" w:rsidR="006A380E" w:rsidRPr="008C0514" w:rsidRDefault="006A380E" w:rsidP="006A380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D998C81" w14:textId="77777777" w:rsidR="006A380E" w:rsidRPr="008C0514" w:rsidRDefault="006A380E" w:rsidP="006A380E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</w:tbl>
    <w:p w14:paraId="0F7E9823" w14:textId="36B4CFE5" w:rsidR="008E09EF" w:rsidRDefault="008E09EF"/>
    <w:p w14:paraId="51985424" w14:textId="77777777" w:rsidR="008E09EF" w:rsidRDefault="008E09EF">
      <w:r>
        <w:br w:type="page"/>
      </w:r>
    </w:p>
    <w:p w14:paraId="1AB1EBEE" w14:textId="77777777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F0473E">
        <w:trPr>
          <w:trHeight w:val="811"/>
        </w:trPr>
        <w:tc>
          <w:tcPr>
            <w:tcW w:w="9242" w:type="dxa"/>
            <w:gridSpan w:val="4"/>
            <w:vAlign w:val="center"/>
          </w:tcPr>
          <w:p w14:paraId="228BBFE8" w14:textId="50CACF46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2D9182E0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Additional Safety Task Cards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6544D09F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34EDBE61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440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D9E4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504D3F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7EB8182D" w14:textId="77777777" w:rsidTr="00642C9B">
        <w:trPr>
          <w:trHeight w:val="404"/>
        </w:trPr>
        <w:tc>
          <w:tcPr>
            <w:tcW w:w="4624" w:type="dxa"/>
          </w:tcPr>
          <w:p w14:paraId="0330599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70E9A296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E0F3F31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39F81E88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374C1ABE" w14:textId="77777777" w:rsidTr="00642C9B">
        <w:trPr>
          <w:trHeight w:val="404"/>
        </w:trPr>
        <w:tc>
          <w:tcPr>
            <w:tcW w:w="4624" w:type="dxa"/>
          </w:tcPr>
          <w:p w14:paraId="77846F34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EAB1DA5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59D113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5AB4A3F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E8DA58C" w14:textId="77777777" w:rsidTr="00642C9B">
        <w:trPr>
          <w:trHeight w:val="404"/>
        </w:trPr>
        <w:tc>
          <w:tcPr>
            <w:tcW w:w="4624" w:type="dxa"/>
          </w:tcPr>
          <w:p w14:paraId="7DAACC4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C6BB728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5E3AA4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8FC9FDD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68B26CA6" w14:textId="77777777" w:rsidTr="00642C9B">
        <w:trPr>
          <w:trHeight w:val="404"/>
        </w:trPr>
        <w:tc>
          <w:tcPr>
            <w:tcW w:w="4624" w:type="dxa"/>
          </w:tcPr>
          <w:p w14:paraId="0B14B18C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33EBF87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EA8A8D3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761A98E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27068C1A" w14:textId="77777777" w:rsidTr="00642C9B">
        <w:trPr>
          <w:trHeight w:val="404"/>
        </w:trPr>
        <w:tc>
          <w:tcPr>
            <w:tcW w:w="4624" w:type="dxa"/>
          </w:tcPr>
          <w:p w14:paraId="1FFF01C3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4F34712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3FA3DFA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422881C0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5739E9D1" w14:textId="77777777" w:rsidTr="00402EB4">
        <w:trPr>
          <w:trHeight w:val="404"/>
        </w:trPr>
        <w:tc>
          <w:tcPr>
            <w:tcW w:w="4624" w:type="dxa"/>
          </w:tcPr>
          <w:p w14:paraId="45182A8E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B25538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202B9AF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6D9A65A2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22701143" w14:textId="77777777" w:rsidTr="00402EB4">
        <w:trPr>
          <w:trHeight w:val="404"/>
        </w:trPr>
        <w:tc>
          <w:tcPr>
            <w:tcW w:w="4624" w:type="dxa"/>
          </w:tcPr>
          <w:p w14:paraId="63CBDB67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1EACEE83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6B46E73C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A21EC39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0BB95B4" w14:textId="77777777" w:rsidTr="00402EB4">
        <w:trPr>
          <w:trHeight w:val="404"/>
        </w:trPr>
        <w:tc>
          <w:tcPr>
            <w:tcW w:w="4624" w:type="dxa"/>
          </w:tcPr>
          <w:p w14:paraId="405306EA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C3D151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5E5F54F8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A4B95B9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15BA9B02" w14:textId="77777777" w:rsidTr="00402EB4">
        <w:trPr>
          <w:trHeight w:val="404"/>
        </w:trPr>
        <w:tc>
          <w:tcPr>
            <w:tcW w:w="4624" w:type="dxa"/>
          </w:tcPr>
          <w:p w14:paraId="076AD669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8B04094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0CAA3DB8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7A0E680C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630C8FA3" w14:textId="77777777" w:rsidTr="00402EB4">
        <w:trPr>
          <w:trHeight w:val="404"/>
        </w:trPr>
        <w:tc>
          <w:tcPr>
            <w:tcW w:w="4624" w:type="dxa"/>
          </w:tcPr>
          <w:p w14:paraId="32D95EF0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581BF467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37BFDBE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06C23233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402EB4" w:rsidRPr="00F0473E" w14:paraId="441106CB" w14:textId="77777777" w:rsidTr="00402EB4">
        <w:trPr>
          <w:trHeight w:val="404"/>
        </w:trPr>
        <w:tc>
          <w:tcPr>
            <w:tcW w:w="4624" w:type="dxa"/>
          </w:tcPr>
          <w:p w14:paraId="73EF5A7F" w14:textId="77777777" w:rsidR="00402EB4" w:rsidRPr="00F0473E" w:rsidRDefault="00402EB4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406FA4C3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1610929A" w14:textId="77777777" w:rsidR="00402EB4" w:rsidRPr="00F0473E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14D4D58C" w14:textId="77777777" w:rsidR="00402EB4" w:rsidRDefault="00402EB4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39DB" w14:textId="77777777" w:rsidR="00FF5F1B" w:rsidRDefault="00FF5F1B" w:rsidP="00252A88">
      <w:pPr>
        <w:spacing w:after="0" w:line="240" w:lineRule="auto"/>
      </w:pPr>
      <w:r>
        <w:separator/>
      </w:r>
    </w:p>
  </w:endnote>
  <w:endnote w:type="continuationSeparator" w:id="0">
    <w:p w14:paraId="204BCB58" w14:textId="77777777" w:rsidR="00FF5F1B" w:rsidRDefault="00FF5F1B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CE9C" w14:textId="1D21C2C3" w:rsidR="00801083" w:rsidRDefault="007B2F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9876F" wp14:editId="2A7E0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0FCCF" w14:textId="06AF46ED" w:rsidR="007B2F47" w:rsidRPr="007B2F47" w:rsidRDefault="007B2F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B2F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987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0C0FCCF" w14:textId="06AF46ED" w:rsidR="007B2F47" w:rsidRPr="007B2F47" w:rsidRDefault="007B2F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B2F4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1E689117" w:rsidR="00544230" w:rsidRPr="009A3DC5" w:rsidRDefault="007B2F47" w:rsidP="00544230">
          <w:pPr>
            <w:spacing w:after="0" w:line="240" w:lineRule="auto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2C92D23C" wp14:editId="3AD938CA">
                    <wp:simplePos x="962025" y="9544050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4605"/>
                    <wp:wrapSquare wrapText="bothSides"/>
                    <wp:docPr id="3" name="Text Box 3" descr="Intern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EE4024" w14:textId="1F1F66A5" w:rsidR="007B2F47" w:rsidRPr="007B2F47" w:rsidRDefault="007B2F4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7B2F47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C92D2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10EE4024" w14:textId="1F1F66A5" w:rsidR="007B2F47" w:rsidRPr="007B2F47" w:rsidRDefault="007B2F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B2F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44230"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427DEF" w14:textId="77777777" w:rsidR="00611BBD" w:rsidRDefault="00611BBD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Cleaning &amp; Domestic Services</w:t>
          </w:r>
        </w:p>
        <w:p w14:paraId="3FF9340A" w14:textId="16E6145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5B51D53C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WSMS/RA</w:t>
          </w:r>
          <w:r w:rsidR="003E3EA7">
            <w:rPr>
              <w:b/>
              <w:bCs/>
              <w:sz w:val="16"/>
            </w:rPr>
            <w:t>-</w:t>
          </w:r>
          <w:r w:rsidR="00611BBD">
            <w:rPr>
              <w:b/>
              <w:bCs/>
              <w:sz w:val="16"/>
            </w:rPr>
            <w:t>CLN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ECB3946" w:rsidR="00544230" w:rsidRPr="00801083" w:rsidRDefault="00801083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7A9B84E" w:rsidR="00544230" w:rsidRPr="007475AE" w:rsidRDefault="007B2F47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2</w:t>
          </w:r>
        </w:p>
      </w:tc>
    </w:tr>
  </w:tbl>
  <w:p w14:paraId="13C3F1E7" w14:textId="77777777" w:rsidR="00544230" w:rsidRDefault="00544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C69F" w14:textId="16F012CB" w:rsidR="00801083" w:rsidRDefault="007B2F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0DC04E" wp14:editId="4FE427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19029" w14:textId="42B482E2" w:rsidR="007B2F47" w:rsidRPr="007B2F47" w:rsidRDefault="007B2F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B2F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C0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F719029" w14:textId="42B482E2" w:rsidR="007B2F47" w:rsidRPr="007B2F47" w:rsidRDefault="007B2F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B2F4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B8A1" w14:textId="77777777" w:rsidR="00FF5F1B" w:rsidRDefault="00FF5F1B" w:rsidP="00252A88">
      <w:pPr>
        <w:spacing w:after="0" w:line="240" w:lineRule="auto"/>
      </w:pPr>
      <w:r>
        <w:separator/>
      </w:r>
    </w:p>
  </w:footnote>
  <w:footnote w:type="continuationSeparator" w:id="0">
    <w:p w14:paraId="7E5CB355" w14:textId="77777777" w:rsidR="00FF5F1B" w:rsidRDefault="00FF5F1B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>
    <w:pPr>
      <w:pStyle w:val="Header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318AE"/>
    <w:rsid w:val="000447ED"/>
    <w:rsid w:val="000632FF"/>
    <w:rsid w:val="000869CE"/>
    <w:rsid w:val="000930EB"/>
    <w:rsid w:val="000D5060"/>
    <w:rsid w:val="000F6EA5"/>
    <w:rsid w:val="000F7FFE"/>
    <w:rsid w:val="00113367"/>
    <w:rsid w:val="0014152C"/>
    <w:rsid w:val="001B4E89"/>
    <w:rsid w:val="001E0E21"/>
    <w:rsid w:val="00252A88"/>
    <w:rsid w:val="00271E0F"/>
    <w:rsid w:val="00292816"/>
    <w:rsid w:val="002A1B38"/>
    <w:rsid w:val="002B0C17"/>
    <w:rsid w:val="002B2FF0"/>
    <w:rsid w:val="003237C1"/>
    <w:rsid w:val="0033586E"/>
    <w:rsid w:val="003B57A2"/>
    <w:rsid w:val="003C77E2"/>
    <w:rsid w:val="003E3EA7"/>
    <w:rsid w:val="00402EB4"/>
    <w:rsid w:val="0040666D"/>
    <w:rsid w:val="004244EF"/>
    <w:rsid w:val="00437F40"/>
    <w:rsid w:val="00443FA9"/>
    <w:rsid w:val="00455BF4"/>
    <w:rsid w:val="004648D3"/>
    <w:rsid w:val="004A540E"/>
    <w:rsid w:val="004B7313"/>
    <w:rsid w:val="005202A6"/>
    <w:rsid w:val="00544230"/>
    <w:rsid w:val="00553841"/>
    <w:rsid w:val="0056421B"/>
    <w:rsid w:val="0056520D"/>
    <w:rsid w:val="005831E8"/>
    <w:rsid w:val="00593EF0"/>
    <w:rsid w:val="00594173"/>
    <w:rsid w:val="005977D6"/>
    <w:rsid w:val="005A5473"/>
    <w:rsid w:val="005B5C05"/>
    <w:rsid w:val="005C0273"/>
    <w:rsid w:val="005D67B1"/>
    <w:rsid w:val="00611BBD"/>
    <w:rsid w:val="006364F8"/>
    <w:rsid w:val="00642C9B"/>
    <w:rsid w:val="00674043"/>
    <w:rsid w:val="006A380E"/>
    <w:rsid w:val="007159ED"/>
    <w:rsid w:val="007475AE"/>
    <w:rsid w:val="00765033"/>
    <w:rsid w:val="00776BC4"/>
    <w:rsid w:val="00786787"/>
    <w:rsid w:val="00796FA4"/>
    <w:rsid w:val="007B2540"/>
    <w:rsid w:val="007B2F47"/>
    <w:rsid w:val="007C78F5"/>
    <w:rsid w:val="007E0557"/>
    <w:rsid w:val="007E73FD"/>
    <w:rsid w:val="007F0C8F"/>
    <w:rsid w:val="00801083"/>
    <w:rsid w:val="0084556C"/>
    <w:rsid w:val="00864E50"/>
    <w:rsid w:val="008A6199"/>
    <w:rsid w:val="008C0514"/>
    <w:rsid w:val="008C5866"/>
    <w:rsid w:val="008D3590"/>
    <w:rsid w:val="008E09EF"/>
    <w:rsid w:val="008E315D"/>
    <w:rsid w:val="008E446E"/>
    <w:rsid w:val="008E6A8F"/>
    <w:rsid w:val="0091117A"/>
    <w:rsid w:val="0091367E"/>
    <w:rsid w:val="009142B7"/>
    <w:rsid w:val="0093392A"/>
    <w:rsid w:val="0094179D"/>
    <w:rsid w:val="00955151"/>
    <w:rsid w:val="00964E27"/>
    <w:rsid w:val="00993275"/>
    <w:rsid w:val="009C5A3E"/>
    <w:rsid w:val="009E1525"/>
    <w:rsid w:val="009F76DC"/>
    <w:rsid w:val="00A30B52"/>
    <w:rsid w:val="00AE1B7C"/>
    <w:rsid w:val="00AE3FBE"/>
    <w:rsid w:val="00B131F3"/>
    <w:rsid w:val="00B31E25"/>
    <w:rsid w:val="00B67933"/>
    <w:rsid w:val="00BA5AF0"/>
    <w:rsid w:val="00BD0B85"/>
    <w:rsid w:val="00C06522"/>
    <w:rsid w:val="00C238DE"/>
    <w:rsid w:val="00C3180E"/>
    <w:rsid w:val="00C34CD7"/>
    <w:rsid w:val="00C34D1E"/>
    <w:rsid w:val="00C45A45"/>
    <w:rsid w:val="00C60FEC"/>
    <w:rsid w:val="00C657FF"/>
    <w:rsid w:val="00C90230"/>
    <w:rsid w:val="00CC3730"/>
    <w:rsid w:val="00CD5BA7"/>
    <w:rsid w:val="00CF44B8"/>
    <w:rsid w:val="00D03E7C"/>
    <w:rsid w:val="00D50E16"/>
    <w:rsid w:val="00D51983"/>
    <w:rsid w:val="00D8703B"/>
    <w:rsid w:val="00D923EB"/>
    <w:rsid w:val="00DE62E1"/>
    <w:rsid w:val="00DE6AF2"/>
    <w:rsid w:val="00DF04DD"/>
    <w:rsid w:val="00E22C7A"/>
    <w:rsid w:val="00E55597"/>
    <w:rsid w:val="00E57B56"/>
    <w:rsid w:val="00E60F44"/>
    <w:rsid w:val="00E6472F"/>
    <w:rsid w:val="00EA0553"/>
    <w:rsid w:val="00F0473E"/>
    <w:rsid w:val="00F408AD"/>
    <w:rsid w:val="00F71B39"/>
    <w:rsid w:val="00FB5C57"/>
    <w:rsid w:val="00FB5F35"/>
    <w:rsid w:val="00FF2303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character" w:styleId="Hyperlink">
    <w:name w:val="Hyperlink"/>
    <w:rsid w:val="00B13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9F288-E6E3-453C-9DD0-7B9EC317A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2020-10-06T10:55:00Z</cp:lastPrinted>
  <dcterms:created xsi:type="dcterms:W3CDTF">2022-09-22T09:56:00Z</dcterms:created>
  <dcterms:modified xsi:type="dcterms:W3CDTF">2022-09-22T09:56:00Z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2022-09-14T09:49:57Z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81764048-04ec-4e8f-8d86-b17046978b6a</vt:lpwstr>
  </property>
  <property fmtid="{D5CDD505-2E9C-101B-9397-08002B2CF9AE}" pid="12" name="MSIP_Label_f472f14c-d40a-4996-84a9-078c3b8640e0_ContentBits">
    <vt:lpwstr>2</vt:lpwstr>
  </property>
</Properties>
</file>